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1F9B" w14:textId="40A2EA11" w:rsidR="001666E7" w:rsidRDefault="00DA46E5" w:rsidP="0050624C">
      <w:pPr>
        <w:ind w:left="90" w:right="-270"/>
        <w:jc w:val="center"/>
      </w:pPr>
      <w:r w:rsidRPr="00DA46E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4FA57E8" wp14:editId="4AD141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7552" cy="777240"/>
            <wp:effectExtent l="0" t="0" r="3175" b="3810"/>
            <wp:wrapSquare wrapText="bothSides"/>
            <wp:docPr id="760896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96813" name="Picture 7608968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65BA4" w14:textId="77777777" w:rsidR="001666E7" w:rsidRDefault="001666E7" w:rsidP="0050624C">
      <w:pPr>
        <w:ind w:left="90" w:right="-270"/>
      </w:pPr>
    </w:p>
    <w:p w14:paraId="067696B9" w14:textId="77777777" w:rsidR="001666E7" w:rsidRDefault="001666E7" w:rsidP="0050624C">
      <w:pPr>
        <w:ind w:left="90" w:right="-270"/>
      </w:pPr>
    </w:p>
    <w:p w14:paraId="0E80D927" w14:textId="77777777" w:rsidR="001666E7" w:rsidRDefault="001666E7" w:rsidP="0050624C">
      <w:pPr>
        <w:ind w:left="90" w:right="-270"/>
      </w:pPr>
    </w:p>
    <w:p w14:paraId="00176B83" w14:textId="77777777" w:rsidR="001666E7" w:rsidRDefault="001666E7" w:rsidP="0050624C">
      <w:pPr>
        <w:ind w:left="90" w:right="-270"/>
      </w:pPr>
    </w:p>
    <w:p w14:paraId="1D8438DD" w14:textId="77777777" w:rsidR="001666E7" w:rsidRPr="009F2CD3" w:rsidRDefault="001666E7" w:rsidP="0050624C">
      <w:pPr>
        <w:ind w:left="90" w:right="-270"/>
        <w:rPr>
          <w:rFonts w:ascii="Arial" w:hAnsi="Arial" w:cs="Arial"/>
        </w:rPr>
      </w:pPr>
    </w:p>
    <w:p w14:paraId="1B1DA72B" w14:textId="77777777" w:rsidR="001666E7" w:rsidRPr="009F2CD3" w:rsidRDefault="001666E7" w:rsidP="00284F96">
      <w:pPr>
        <w:pStyle w:val="Heading2"/>
        <w:ind w:left="90" w:right="-270"/>
        <w:rPr>
          <w:rFonts w:ascii="Arial" w:hAnsi="Arial" w:cs="Arial"/>
          <w:sz w:val="28"/>
          <w:szCs w:val="28"/>
        </w:rPr>
      </w:pPr>
      <w:r w:rsidRPr="009F2CD3">
        <w:rPr>
          <w:rFonts w:ascii="Arial" w:hAnsi="Arial" w:cs="Arial"/>
          <w:sz w:val="28"/>
          <w:szCs w:val="28"/>
        </w:rPr>
        <w:t>CITY OF STEINBACH</w:t>
      </w:r>
    </w:p>
    <w:p w14:paraId="5BA2CD8C" w14:textId="58C2C611" w:rsidR="0021507E" w:rsidRPr="009F2CD3" w:rsidRDefault="006A46B0" w:rsidP="00284F96">
      <w:pPr>
        <w:ind w:left="90" w:right="-270"/>
        <w:jc w:val="center"/>
        <w:rPr>
          <w:rFonts w:ascii="Arial" w:hAnsi="Arial" w:cs="Arial"/>
          <w:b/>
          <w:sz w:val="24"/>
          <w:szCs w:val="24"/>
        </w:rPr>
      </w:pPr>
      <w:r w:rsidRPr="009F2CD3">
        <w:rPr>
          <w:rFonts w:ascii="Arial" w:hAnsi="Arial" w:cs="Arial"/>
          <w:b/>
          <w:sz w:val="24"/>
          <w:szCs w:val="24"/>
        </w:rPr>
        <w:t>Pool Maintenance Supervisor</w:t>
      </w:r>
    </w:p>
    <w:p w14:paraId="0FB46527" w14:textId="4780DBD9" w:rsidR="0021507E" w:rsidRPr="009F2CD3" w:rsidRDefault="008732DC" w:rsidP="00284F96">
      <w:pPr>
        <w:ind w:left="90" w:right="-270"/>
        <w:jc w:val="center"/>
        <w:rPr>
          <w:rFonts w:ascii="Arial" w:hAnsi="Arial" w:cs="Arial"/>
          <w:b/>
          <w:sz w:val="24"/>
          <w:szCs w:val="24"/>
        </w:rPr>
      </w:pPr>
      <w:r w:rsidRPr="009F2CD3">
        <w:rPr>
          <w:rFonts w:ascii="Arial" w:hAnsi="Arial" w:cs="Arial"/>
          <w:b/>
          <w:sz w:val="24"/>
          <w:szCs w:val="24"/>
        </w:rPr>
        <w:t>Posting #</w:t>
      </w:r>
      <w:r w:rsidR="0016645D" w:rsidRPr="009F2CD3">
        <w:rPr>
          <w:rFonts w:ascii="Arial" w:hAnsi="Arial" w:cs="Arial"/>
          <w:b/>
          <w:sz w:val="24"/>
          <w:szCs w:val="24"/>
        </w:rPr>
        <w:t>20</w:t>
      </w:r>
      <w:r w:rsidR="00B246A7" w:rsidRPr="009F2CD3">
        <w:rPr>
          <w:rFonts w:ascii="Arial" w:hAnsi="Arial" w:cs="Arial"/>
          <w:b/>
          <w:sz w:val="24"/>
          <w:szCs w:val="24"/>
        </w:rPr>
        <w:t>2</w:t>
      </w:r>
      <w:r w:rsidR="003B62F0" w:rsidRPr="009F2CD3">
        <w:rPr>
          <w:rFonts w:ascii="Arial" w:hAnsi="Arial" w:cs="Arial"/>
          <w:b/>
          <w:sz w:val="24"/>
          <w:szCs w:val="24"/>
        </w:rPr>
        <w:t>6-16</w:t>
      </w:r>
    </w:p>
    <w:p w14:paraId="16995539" w14:textId="77777777" w:rsidR="001666E7" w:rsidRPr="009F2CD3" w:rsidRDefault="001666E7" w:rsidP="00284F96">
      <w:pPr>
        <w:ind w:left="90" w:right="-270"/>
        <w:jc w:val="both"/>
        <w:rPr>
          <w:rFonts w:ascii="Arial" w:hAnsi="Arial" w:cs="Arial"/>
          <w:szCs w:val="22"/>
        </w:rPr>
      </w:pPr>
    </w:p>
    <w:p w14:paraId="13672D33" w14:textId="77777777" w:rsidR="00A40CB2" w:rsidRPr="009F2CD3" w:rsidRDefault="006A46B0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napToGrid w:val="0"/>
          <w:spacing w:val="-3"/>
          <w:szCs w:val="22"/>
        </w:rPr>
      </w:pPr>
      <w:r w:rsidRPr="009F2CD3">
        <w:rPr>
          <w:rFonts w:ascii="Arial" w:hAnsi="Arial" w:cs="Arial"/>
          <w:snapToGrid w:val="0"/>
          <w:spacing w:val="-3"/>
          <w:szCs w:val="22"/>
        </w:rPr>
        <w:t>The City of Steinbach has an opening for a full-time position as Pool Maintenance Supervisor (some weekend and evening shifts)</w:t>
      </w:r>
      <w:r w:rsidR="00482E83" w:rsidRPr="009F2CD3">
        <w:rPr>
          <w:rFonts w:ascii="Arial" w:hAnsi="Arial" w:cs="Arial"/>
          <w:snapToGrid w:val="0"/>
          <w:spacing w:val="-3"/>
          <w:szCs w:val="22"/>
        </w:rPr>
        <w:t>.</w:t>
      </w:r>
    </w:p>
    <w:p w14:paraId="783DA78F" w14:textId="77777777" w:rsidR="006A46B0" w:rsidRPr="009F2CD3" w:rsidRDefault="006A46B0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napToGrid w:val="0"/>
          <w:spacing w:val="-3"/>
          <w:szCs w:val="22"/>
        </w:rPr>
      </w:pPr>
    </w:p>
    <w:p w14:paraId="70521554" w14:textId="572ECB2E" w:rsidR="007C67B8" w:rsidRPr="009F2CD3" w:rsidRDefault="000B6488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napToGrid w:val="0"/>
          <w:spacing w:val="-3"/>
          <w:szCs w:val="22"/>
        </w:rPr>
      </w:pPr>
      <w:r w:rsidRPr="009F2CD3">
        <w:rPr>
          <w:rFonts w:ascii="Arial" w:hAnsi="Arial" w:cs="Arial"/>
          <w:snapToGrid w:val="0"/>
          <w:spacing w:val="-3"/>
          <w:szCs w:val="22"/>
        </w:rPr>
        <w:t>T</w:t>
      </w:r>
      <w:r w:rsidR="00195995" w:rsidRPr="009F2CD3">
        <w:rPr>
          <w:rFonts w:ascii="Arial" w:hAnsi="Arial" w:cs="Arial"/>
          <w:snapToGrid w:val="0"/>
          <w:spacing w:val="-3"/>
          <w:szCs w:val="22"/>
        </w:rPr>
        <w:t>he successful applicant will be responsible for water chemistry, operation of all pool related equipment, and general facility maintenance at the Steinbach Aquatic Cent</w:t>
      </w:r>
      <w:r w:rsidR="0025287A" w:rsidRPr="009F2CD3">
        <w:rPr>
          <w:rFonts w:ascii="Arial" w:hAnsi="Arial" w:cs="Arial"/>
          <w:snapToGrid w:val="0"/>
          <w:spacing w:val="-3"/>
          <w:szCs w:val="22"/>
        </w:rPr>
        <w:t>re</w:t>
      </w:r>
      <w:r w:rsidR="00195995" w:rsidRPr="009F2CD3">
        <w:rPr>
          <w:rFonts w:ascii="Arial" w:hAnsi="Arial" w:cs="Arial"/>
          <w:snapToGrid w:val="0"/>
          <w:spacing w:val="-3"/>
          <w:szCs w:val="22"/>
        </w:rPr>
        <w:t xml:space="preserve">.   </w:t>
      </w:r>
    </w:p>
    <w:p w14:paraId="18092570" w14:textId="77777777" w:rsidR="00195995" w:rsidRPr="009F2CD3" w:rsidRDefault="00195995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Cs w:val="22"/>
        </w:rPr>
      </w:pPr>
    </w:p>
    <w:p w14:paraId="5147CEF3" w14:textId="6C5F735D" w:rsidR="00D94B38" w:rsidRPr="009F2CD3" w:rsidRDefault="00D94B38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Duties &amp; Responsibilities:</w:t>
      </w:r>
    </w:p>
    <w:p w14:paraId="4BE400F9" w14:textId="2E509083" w:rsidR="00D94B38" w:rsidRPr="009F2CD3" w:rsidRDefault="00DC0B71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 xml:space="preserve">Provides supervision, training, &amp; mentorship to </w:t>
      </w:r>
      <w:r w:rsidR="00635C04" w:rsidRPr="009F2CD3">
        <w:rPr>
          <w:rFonts w:ascii="Arial" w:hAnsi="Arial" w:cs="Arial"/>
          <w:szCs w:val="22"/>
        </w:rPr>
        <w:t>P</w:t>
      </w:r>
      <w:r w:rsidRPr="009F2CD3">
        <w:rPr>
          <w:rFonts w:ascii="Arial" w:hAnsi="Arial" w:cs="Arial"/>
          <w:szCs w:val="22"/>
        </w:rPr>
        <w:t xml:space="preserve">ool </w:t>
      </w:r>
      <w:r w:rsidR="00635C04" w:rsidRPr="009F2CD3">
        <w:rPr>
          <w:rFonts w:ascii="Arial" w:hAnsi="Arial" w:cs="Arial"/>
          <w:szCs w:val="22"/>
        </w:rPr>
        <w:t>M</w:t>
      </w:r>
      <w:r w:rsidRPr="009F2CD3">
        <w:rPr>
          <w:rFonts w:ascii="Arial" w:hAnsi="Arial" w:cs="Arial"/>
          <w:szCs w:val="22"/>
        </w:rPr>
        <w:t>aintenance staff</w:t>
      </w:r>
    </w:p>
    <w:p w14:paraId="3623D405" w14:textId="48401613" w:rsidR="00624DCA" w:rsidRPr="009F2CD3" w:rsidRDefault="00624DCA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Ensures water chemistry in all pools meets or exceeds industry standards and legislation</w:t>
      </w:r>
    </w:p>
    <w:p w14:paraId="4C34C71F" w14:textId="77777777" w:rsidR="00D9584A" w:rsidRPr="009F2CD3" w:rsidRDefault="00D9584A" w:rsidP="00153FA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Ensures water samples are regularly submitted for testing; communicates with the Public Health Inspector</w:t>
      </w:r>
    </w:p>
    <w:p w14:paraId="023C6E43" w14:textId="35E6849D" w:rsidR="00D9584A" w:rsidRPr="009F2CD3" w:rsidRDefault="004260C1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Performs regular inspections</w:t>
      </w:r>
      <w:r w:rsidR="0067464B" w:rsidRPr="009F2CD3">
        <w:rPr>
          <w:rFonts w:ascii="Arial" w:hAnsi="Arial" w:cs="Arial"/>
          <w:szCs w:val="22"/>
        </w:rPr>
        <w:t xml:space="preserve"> and maintenance of building &amp; mechanical equipment, </w:t>
      </w:r>
      <w:r w:rsidR="00AD5BE6" w:rsidRPr="009F2CD3">
        <w:rPr>
          <w:rFonts w:ascii="Arial" w:hAnsi="Arial" w:cs="Arial"/>
          <w:szCs w:val="22"/>
        </w:rPr>
        <w:t xml:space="preserve">pool tanks, </w:t>
      </w:r>
      <w:r w:rsidR="00054BFF" w:rsidRPr="009F2CD3">
        <w:rPr>
          <w:rFonts w:ascii="Arial" w:hAnsi="Arial" w:cs="Arial"/>
          <w:szCs w:val="22"/>
        </w:rPr>
        <w:t>sauna, slides, diving boards,</w:t>
      </w:r>
      <w:r w:rsidR="00AD2C3E" w:rsidRPr="009F2CD3">
        <w:rPr>
          <w:rFonts w:ascii="Arial" w:hAnsi="Arial" w:cs="Arial"/>
          <w:szCs w:val="22"/>
        </w:rPr>
        <w:t xml:space="preserve"> and </w:t>
      </w:r>
      <w:proofErr w:type="gramStart"/>
      <w:r w:rsidR="00AD2C3E" w:rsidRPr="009F2CD3">
        <w:rPr>
          <w:rFonts w:ascii="Arial" w:hAnsi="Arial" w:cs="Arial"/>
          <w:szCs w:val="22"/>
        </w:rPr>
        <w:t>change</w:t>
      </w:r>
      <w:proofErr w:type="gramEnd"/>
      <w:r w:rsidR="00AD2C3E" w:rsidRPr="009F2CD3">
        <w:rPr>
          <w:rFonts w:ascii="Arial" w:hAnsi="Arial" w:cs="Arial"/>
          <w:szCs w:val="22"/>
        </w:rPr>
        <w:t xml:space="preserve"> rooms</w:t>
      </w:r>
    </w:p>
    <w:p w14:paraId="5B254666" w14:textId="3D0490BC" w:rsidR="00AD2C3E" w:rsidRPr="009F2CD3" w:rsidRDefault="00AD7C27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Performs regular cleaning procedures in all pools</w:t>
      </w:r>
    </w:p>
    <w:p w14:paraId="45DC58BC" w14:textId="29B64DD3" w:rsidR="00AD7C27" w:rsidRPr="009F2CD3" w:rsidRDefault="00836F51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proofErr w:type="gramStart"/>
      <w:r w:rsidRPr="009F2CD3">
        <w:rPr>
          <w:rFonts w:ascii="Arial" w:hAnsi="Arial" w:cs="Arial"/>
          <w:szCs w:val="22"/>
        </w:rPr>
        <w:t>Ensures</w:t>
      </w:r>
      <w:proofErr w:type="gramEnd"/>
      <w:r w:rsidRPr="009F2CD3">
        <w:rPr>
          <w:rFonts w:ascii="Arial" w:hAnsi="Arial" w:cs="Arial"/>
          <w:szCs w:val="22"/>
        </w:rPr>
        <w:t xml:space="preserve"> and </w:t>
      </w:r>
      <w:proofErr w:type="gramStart"/>
      <w:r w:rsidRPr="009F2CD3">
        <w:rPr>
          <w:rFonts w:ascii="Arial" w:hAnsi="Arial" w:cs="Arial"/>
          <w:szCs w:val="22"/>
        </w:rPr>
        <w:t>assists</w:t>
      </w:r>
      <w:proofErr w:type="gramEnd"/>
      <w:r w:rsidRPr="009F2CD3">
        <w:rPr>
          <w:rFonts w:ascii="Arial" w:hAnsi="Arial" w:cs="Arial"/>
          <w:szCs w:val="22"/>
        </w:rPr>
        <w:t xml:space="preserve"> with facility site cleanup</w:t>
      </w:r>
      <w:r w:rsidR="00954B29" w:rsidRPr="009F2CD3">
        <w:rPr>
          <w:rFonts w:ascii="Arial" w:hAnsi="Arial" w:cs="Arial"/>
          <w:szCs w:val="22"/>
        </w:rPr>
        <w:t xml:space="preserve"> and snow clearing </w:t>
      </w:r>
    </w:p>
    <w:p w14:paraId="56B751C5" w14:textId="1FF8CF11" w:rsidR="001C7E1D" w:rsidRPr="009F2CD3" w:rsidRDefault="001C7E1D" w:rsidP="00153FA1">
      <w:pPr>
        <w:pStyle w:val="ListParagraph"/>
        <w:widowControl w:val="0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 xml:space="preserve">Scheduling of </w:t>
      </w:r>
      <w:r w:rsidR="00635C04" w:rsidRPr="009F2CD3">
        <w:rPr>
          <w:rFonts w:ascii="Arial" w:hAnsi="Arial" w:cs="Arial"/>
          <w:szCs w:val="22"/>
        </w:rPr>
        <w:t>P</w:t>
      </w:r>
      <w:r w:rsidRPr="009F2CD3">
        <w:rPr>
          <w:rFonts w:ascii="Arial" w:hAnsi="Arial" w:cs="Arial"/>
          <w:szCs w:val="22"/>
        </w:rPr>
        <w:t xml:space="preserve">ool </w:t>
      </w:r>
      <w:r w:rsidR="00635C04" w:rsidRPr="009F2CD3">
        <w:rPr>
          <w:rFonts w:ascii="Arial" w:hAnsi="Arial" w:cs="Arial"/>
          <w:szCs w:val="22"/>
        </w:rPr>
        <w:t>M</w:t>
      </w:r>
      <w:r w:rsidRPr="009F2CD3">
        <w:rPr>
          <w:rFonts w:ascii="Arial" w:hAnsi="Arial" w:cs="Arial"/>
          <w:szCs w:val="22"/>
        </w:rPr>
        <w:t>aintenance staff</w:t>
      </w:r>
    </w:p>
    <w:p w14:paraId="51BA4BDE" w14:textId="680D6532" w:rsidR="00645310" w:rsidRPr="009F2CD3" w:rsidRDefault="00645310" w:rsidP="00153FA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 xml:space="preserve">Assisting in Pool Maintenance staff reviews, hiring, and terminations </w:t>
      </w:r>
    </w:p>
    <w:p w14:paraId="5171CEFC" w14:textId="77777777" w:rsidR="00D94B38" w:rsidRPr="009F2CD3" w:rsidRDefault="00D94B38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zCs w:val="22"/>
        </w:rPr>
      </w:pPr>
    </w:p>
    <w:p w14:paraId="31EDFF26" w14:textId="4ADB12EC" w:rsidR="001666E7" w:rsidRPr="009F2CD3" w:rsidRDefault="007C67B8" w:rsidP="00153FA1">
      <w:pPr>
        <w:widowControl w:val="0"/>
        <w:tabs>
          <w:tab w:val="left" w:pos="-720"/>
        </w:tabs>
        <w:suppressAutoHyphens/>
        <w:ind w:left="90"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Q</w:t>
      </w:r>
      <w:r w:rsidR="001666E7" w:rsidRPr="009F2CD3">
        <w:rPr>
          <w:rFonts w:ascii="Arial" w:hAnsi="Arial" w:cs="Arial"/>
          <w:szCs w:val="22"/>
        </w:rPr>
        <w:t>ualifications:</w:t>
      </w:r>
    </w:p>
    <w:p w14:paraId="6895490D" w14:textId="19A8DE82" w:rsidR="005C34FC" w:rsidRPr="009F2CD3" w:rsidRDefault="006777D0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>5</w:t>
      </w:r>
      <w:r w:rsidRPr="009F2CD3">
        <w:rPr>
          <w:rFonts w:ascii="Arial" w:hAnsi="Arial" w:cs="Arial"/>
          <w:spacing w:val="-3"/>
          <w:szCs w:val="22"/>
          <w:vertAlign w:val="superscript"/>
        </w:rPr>
        <w:t>th</w:t>
      </w:r>
      <w:r w:rsidRPr="009F2CD3">
        <w:rPr>
          <w:rFonts w:ascii="Arial" w:hAnsi="Arial" w:cs="Arial"/>
          <w:spacing w:val="-3"/>
          <w:szCs w:val="22"/>
        </w:rPr>
        <w:t xml:space="preserve"> Class Power Engineer preferred or the ability to obtain </w:t>
      </w:r>
    </w:p>
    <w:p w14:paraId="310BE4D9" w14:textId="2386B85B" w:rsidR="006777D0" w:rsidRPr="009F2CD3" w:rsidRDefault="006777D0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>Two years of supervisory experience</w:t>
      </w:r>
      <w:r w:rsidR="000C1A74" w:rsidRPr="009F2CD3">
        <w:rPr>
          <w:rFonts w:ascii="Arial" w:hAnsi="Arial" w:cs="Arial"/>
          <w:spacing w:val="-3"/>
          <w:szCs w:val="22"/>
        </w:rPr>
        <w:t xml:space="preserve"> </w:t>
      </w:r>
      <w:r w:rsidR="00D7081F" w:rsidRPr="009F2CD3">
        <w:rPr>
          <w:rFonts w:ascii="Arial" w:hAnsi="Arial" w:cs="Arial"/>
          <w:spacing w:val="-3"/>
          <w:szCs w:val="22"/>
        </w:rPr>
        <w:t>preferred</w:t>
      </w:r>
    </w:p>
    <w:p w14:paraId="126216E5" w14:textId="389F8EDE" w:rsidR="00195995" w:rsidRPr="009F2CD3" w:rsidRDefault="00195995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>Certified Pool Operator (CPO) certificate</w:t>
      </w:r>
    </w:p>
    <w:p w14:paraId="7F08BC8B" w14:textId="08B744F0" w:rsidR="00947C2F" w:rsidRPr="009F2CD3" w:rsidRDefault="00195995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 xml:space="preserve">The </w:t>
      </w:r>
      <w:proofErr w:type="gramStart"/>
      <w:r w:rsidRPr="009F2CD3">
        <w:rPr>
          <w:rFonts w:ascii="Arial" w:hAnsi="Arial" w:cs="Arial"/>
          <w:spacing w:val="-3"/>
          <w:szCs w:val="22"/>
        </w:rPr>
        <w:t>City</w:t>
      </w:r>
      <w:proofErr w:type="gramEnd"/>
      <w:r w:rsidRPr="009F2CD3">
        <w:rPr>
          <w:rFonts w:ascii="Arial" w:hAnsi="Arial" w:cs="Arial"/>
          <w:spacing w:val="-3"/>
          <w:szCs w:val="22"/>
        </w:rPr>
        <w:t xml:space="preserve"> will provide training for </w:t>
      </w:r>
      <w:r w:rsidR="00D7081F" w:rsidRPr="009F2CD3">
        <w:rPr>
          <w:rFonts w:ascii="Arial" w:hAnsi="Arial" w:cs="Arial"/>
          <w:spacing w:val="-3"/>
          <w:szCs w:val="22"/>
        </w:rPr>
        <w:t>suitable candidates</w:t>
      </w:r>
    </w:p>
    <w:p w14:paraId="0D361670" w14:textId="77777777" w:rsidR="00A40CB2" w:rsidRPr="009F2CD3" w:rsidRDefault="00A40CB2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  <w:tab w:val="left" w:pos="-9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>Mechanical aptitude</w:t>
      </w:r>
    </w:p>
    <w:p w14:paraId="6F077690" w14:textId="77777777" w:rsidR="00A40CB2" w:rsidRPr="009F2CD3" w:rsidRDefault="00A40CB2" w:rsidP="00153FA1">
      <w:pPr>
        <w:pStyle w:val="ListParagraph"/>
        <w:widowControl w:val="0"/>
        <w:numPr>
          <w:ilvl w:val="0"/>
          <w:numId w:val="1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</w:rPr>
      </w:pPr>
      <w:r w:rsidRPr="009F2CD3">
        <w:rPr>
          <w:rFonts w:ascii="Arial" w:hAnsi="Arial" w:cs="Arial"/>
          <w:spacing w:val="-3"/>
          <w:szCs w:val="22"/>
        </w:rPr>
        <w:t>Physically capable of repetitive lifting</w:t>
      </w:r>
    </w:p>
    <w:p w14:paraId="0C5C7524" w14:textId="77777777" w:rsidR="001666E7" w:rsidRPr="009F2CD3" w:rsidRDefault="001666E7" w:rsidP="00153FA1">
      <w:pPr>
        <w:ind w:left="90"/>
        <w:jc w:val="both"/>
        <w:rPr>
          <w:rFonts w:ascii="Arial" w:hAnsi="Arial" w:cs="Arial"/>
          <w:b/>
          <w:bCs/>
          <w:szCs w:val="22"/>
        </w:rPr>
      </w:pPr>
    </w:p>
    <w:p w14:paraId="52069F3F" w14:textId="77777777" w:rsidR="008D79C3" w:rsidRPr="009F2CD3" w:rsidRDefault="008D79C3" w:rsidP="00153FA1">
      <w:pPr>
        <w:ind w:left="90"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 xml:space="preserve">The </w:t>
      </w:r>
      <w:proofErr w:type="gramStart"/>
      <w:r w:rsidRPr="009F2CD3">
        <w:rPr>
          <w:rFonts w:ascii="Arial" w:hAnsi="Arial" w:cs="Arial"/>
          <w:szCs w:val="22"/>
        </w:rPr>
        <w:t>City</w:t>
      </w:r>
      <w:proofErr w:type="gramEnd"/>
      <w:r w:rsidRPr="009F2CD3">
        <w:rPr>
          <w:rFonts w:ascii="Arial" w:hAnsi="Arial" w:cs="Arial"/>
          <w:szCs w:val="22"/>
        </w:rPr>
        <w:t xml:space="preserve"> offers a 40-hour work week with an excellent and comprehensive benefits package.  A </w:t>
      </w:r>
      <w:r w:rsidR="00E75D9B" w:rsidRPr="009F2CD3">
        <w:rPr>
          <w:rFonts w:ascii="Arial" w:hAnsi="Arial" w:cs="Arial"/>
          <w:szCs w:val="22"/>
        </w:rPr>
        <w:t>vulnerable sector</w:t>
      </w:r>
      <w:r w:rsidRPr="009F2CD3">
        <w:rPr>
          <w:rFonts w:ascii="Arial" w:hAnsi="Arial" w:cs="Arial"/>
          <w:szCs w:val="22"/>
        </w:rPr>
        <w:t xml:space="preserve"> check will be required as a condition of employment.</w:t>
      </w:r>
    </w:p>
    <w:p w14:paraId="6318246D" w14:textId="77777777" w:rsidR="00667308" w:rsidRPr="009F2CD3" w:rsidRDefault="00667308" w:rsidP="00153FA1">
      <w:pPr>
        <w:ind w:left="90"/>
        <w:jc w:val="both"/>
        <w:rPr>
          <w:rFonts w:ascii="Arial" w:hAnsi="Arial" w:cs="Arial"/>
          <w:szCs w:val="22"/>
        </w:rPr>
      </w:pPr>
    </w:p>
    <w:p w14:paraId="303A630F" w14:textId="361FD876" w:rsidR="001666E7" w:rsidRPr="009F2CD3" w:rsidRDefault="00667308" w:rsidP="00153FA1">
      <w:pPr>
        <w:ind w:left="90"/>
        <w:jc w:val="both"/>
        <w:rPr>
          <w:rFonts w:ascii="Arial" w:hAnsi="Arial" w:cs="Arial"/>
          <w:szCs w:val="22"/>
        </w:rPr>
      </w:pPr>
      <w:r w:rsidRPr="009F2CD3">
        <w:rPr>
          <w:rFonts w:ascii="Arial" w:hAnsi="Arial" w:cs="Arial"/>
          <w:szCs w:val="22"/>
        </w:rPr>
        <w:t>P</w:t>
      </w:r>
      <w:r w:rsidR="009D5566" w:rsidRPr="009F2CD3">
        <w:rPr>
          <w:rFonts w:ascii="Arial" w:hAnsi="Arial" w:cs="Arial"/>
          <w:szCs w:val="22"/>
        </w:rPr>
        <w:t xml:space="preserve">lease reference posting </w:t>
      </w:r>
      <w:r w:rsidR="009D5566" w:rsidRPr="009F2CD3">
        <w:rPr>
          <w:rFonts w:ascii="Arial" w:hAnsi="Arial" w:cs="Arial"/>
          <w:b/>
          <w:bCs/>
          <w:szCs w:val="22"/>
        </w:rPr>
        <w:t>#</w:t>
      </w:r>
      <w:r w:rsidR="00DC6E79" w:rsidRPr="009F2CD3">
        <w:rPr>
          <w:rFonts w:ascii="Arial" w:hAnsi="Arial" w:cs="Arial"/>
          <w:b/>
          <w:bCs/>
          <w:szCs w:val="22"/>
        </w:rPr>
        <w:t xml:space="preserve"> </w:t>
      </w:r>
      <w:r w:rsidR="0016645D" w:rsidRPr="009F2CD3">
        <w:rPr>
          <w:rFonts w:ascii="Arial" w:hAnsi="Arial" w:cs="Arial"/>
          <w:b/>
          <w:bCs/>
          <w:szCs w:val="22"/>
        </w:rPr>
        <w:t>202</w:t>
      </w:r>
      <w:r w:rsidR="00DC6E79" w:rsidRPr="009F2CD3">
        <w:rPr>
          <w:rFonts w:ascii="Arial" w:hAnsi="Arial" w:cs="Arial"/>
          <w:b/>
          <w:bCs/>
          <w:szCs w:val="22"/>
        </w:rPr>
        <w:t>6-16</w:t>
      </w:r>
      <w:r w:rsidR="002873DF" w:rsidRPr="009F2CD3">
        <w:rPr>
          <w:rFonts w:ascii="Arial" w:hAnsi="Arial" w:cs="Arial"/>
          <w:szCs w:val="22"/>
        </w:rPr>
        <w:t xml:space="preserve"> </w:t>
      </w:r>
      <w:r w:rsidRPr="009F2CD3">
        <w:rPr>
          <w:rFonts w:ascii="Arial" w:hAnsi="Arial" w:cs="Arial"/>
          <w:szCs w:val="22"/>
        </w:rPr>
        <w:t>a</w:t>
      </w:r>
      <w:r w:rsidR="009D5566" w:rsidRPr="009F2CD3">
        <w:rPr>
          <w:rFonts w:ascii="Arial" w:hAnsi="Arial" w:cs="Arial"/>
          <w:szCs w:val="22"/>
        </w:rPr>
        <w:t>nd s</w:t>
      </w:r>
      <w:r w:rsidR="00466156" w:rsidRPr="009F2CD3">
        <w:rPr>
          <w:rFonts w:ascii="Arial" w:hAnsi="Arial" w:cs="Arial"/>
          <w:szCs w:val="22"/>
        </w:rPr>
        <w:t xml:space="preserve">ubmit </w:t>
      </w:r>
      <w:r w:rsidR="00D7081F" w:rsidRPr="009F2CD3">
        <w:rPr>
          <w:rFonts w:ascii="Arial" w:hAnsi="Arial" w:cs="Arial"/>
          <w:szCs w:val="22"/>
        </w:rPr>
        <w:t>applications</w:t>
      </w:r>
      <w:r w:rsidR="00AD1511" w:rsidRPr="009F2CD3">
        <w:rPr>
          <w:rFonts w:ascii="Arial" w:hAnsi="Arial" w:cs="Arial"/>
          <w:szCs w:val="22"/>
        </w:rPr>
        <w:t xml:space="preserve"> </w:t>
      </w:r>
      <w:r w:rsidRPr="009F2CD3">
        <w:rPr>
          <w:rFonts w:ascii="Arial" w:hAnsi="Arial" w:cs="Arial"/>
          <w:szCs w:val="22"/>
        </w:rPr>
        <w:t>to:</w:t>
      </w:r>
    </w:p>
    <w:p w14:paraId="4AF6FAC9" w14:textId="77777777" w:rsidR="00B246A7" w:rsidRPr="009F2CD3" w:rsidRDefault="00B246A7" w:rsidP="00153FA1">
      <w:pPr>
        <w:ind w:left="90"/>
        <w:jc w:val="center"/>
        <w:rPr>
          <w:rFonts w:ascii="Arial" w:hAnsi="Arial" w:cs="Arial"/>
          <w:szCs w:val="22"/>
        </w:rPr>
      </w:pPr>
    </w:p>
    <w:p w14:paraId="111C425C" w14:textId="489A50EE" w:rsidR="00AF3595" w:rsidRPr="009F2CD3" w:rsidRDefault="00AF3595" w:rsidP="00153FA1">
      <w:pPr>
        <w:ind w:left="90"/>
        <w:jc w:val="center"/>
        <w:rPr>
          <w:rFonts w:ascii="Arial" w:hAnsi="Arial" w:cs="Arial"/>
          <w:b/>
          <w:szCs w:val="22"/>
        </w:rPr>
      </w:pPr>
      <w:r w:rsidRPr="009F2CD3">
        <w:rPr>
          <w:rFonts w:ascii="Arial" w:hAnsi="Arial" w:cs="Arial"/>
          <w:b/>
          <w:szCs w:val="22"/>
        </w:rPr>
        <w:t>Human Resources Department</w:t>
      </w:r>
      <w:r w:rsidR="00D7081F" w:rsidRPr="009F2CD3">
        <w:rPr>
          <w:rFonts w:ascii="Arial" w:hAnsi="Arial" w:cs="Arial"/>
          <w:b/>
          <w:szCs w:val="22"/>
        </w:rPr>
        <w:t xml:space="preserve"> - </w:t>
      </w:r>
      <w:r w:rsidRPr="009F2CD3">
        <w:rPr>
          <w:rFonts w:ascii="Arial" w:hAnsi="Arial" w:cs="Arial"/>
          <w:b/>
          <w:bCs/>
          <w:szCs w:val="22"/>
        </w:rPr>
        <w:t>City of Steinbach</w:t>
      </w:r>
    </w:p>
    <w:p w14:paraId="6B8AADF3" w14:textId="0DE8CEBF" w:rsidR="00AF3595" w:rsidRPr="009F2CD3" w:rsidRDefault="00AF3595" w:rsidP="00153FA1">
      <w:pPr>
        <w:ind w:left="90"/>
        <w:jc w:val="center"/>
        <w:rPr>
          <w:rFonts w:ascii="Arial" w:hAnsi="Arial" w:cs="Arial"/>
          <w:b/>
          <w:bCs/>
          <w:szCs w:val="22"/>
        </w:rPr>
      </w:pPr>
      <w:r w:rsidRPr="009F2CD3">
        <w:rPr>
          <w:rFonts w:ascii="Arial" w:hAnsi="Arial" w:cs="Arial"/>
          <w:b/>
          <w:bCs/>
          <w:szCs w:val="22"/>
        </w:rPr>
        <w:t>225 Reimer Avenue</w:t>
      </w:r>
      <w:r w:rsidR="00AB6A61" w:rsidRPr="009F2CD3">
        <w:rPr>
          <w:rFonts w:ascii="Arial" w:hAnsi="Arial" w:cs="Arial"/>
          <w:b/>
          <w:bCs/>
          <w:szCs w:val="22"/>
        </w:rPr>
        <w:t xml:space="preserve"> </w:t>
      </w:r>
      <w:r w:rsidRPr="009F2CD3">
        <w:rPr>
          <w:rFonts w:ascii="Arial" w:hAnsi="Arial" w:cs="Arial"/>
          <w:b/>
          <w:bCs/>
          <w:szCs w:val="22"/>
        </w:rPr>
        <w:t xml:space="preserve">Steinbach, </w:t>
      </w:r>
      <w:proofErr w:type="gramStart"/>
      <w:r w:rsidRPr="009F2CD3">
        <w:rPr>
          <w:rFonts w:ascii="Arial" w:hAnsi="Arial" w:cs="Arial"/>
          <w:b/>
          <w:bCs/>
          <w:szCs w:val="22"/>
        </w:rPr>
        <w:t xml:space="preserve">MB </w:t>
      </w:r>
      <w:r w:rsidR="0050624C" w:rsidRPr="009F2CD3">
        <w:rPr>
          <w:rFonts w:ascii="Arial" w:hAnsi="Arial" w:cs="Arial"/>
          <w:b/>
          <w:bCs/>
          <w:szCs w:val="22"/>
        </w:rPr>
        <w:t xml:space="preserve"> </w:t>
      </w:r>
      <w:r w:rsidRPr="009F2CD3">
        <w:rPr>
          <w:rFonts w:ascii="Arial" w:hAnsi="Arial" w:cs="Arial"/>
          <w:b/>
          <w:bCs/>
          <w:szCs w:val="22"/>
        </w:rPr>
        <w:t>R</w:t>
      </w:r>
      <w:proofErr w:type="gramEnd"/>
      <w:r w:rsidRPr="009F2CD3">
        <w:rPr>
          <w:rFonts w:ascii="Arial" w:hAnsi="Arial" w:cs="Arial"/>
          <w:b/>
          <w:bCs/>
          <w:szCs w:val="22"/>
        </w:rPr>
        <w:t>5G 2J1</w:t>
      </w:r>
    </w:p>
    <w:p w14:paraId="33F6F3A0" w14:textId="77777777" w:rsidR="00AF3595" w:rsidRPr="009F2CD3" w:rsidRDefault="00AF3595" w:rsidP="00153FA1">
      <w:pPr>
        <w:ind w:left="90"/>
        <w:jc w:val="center"/>
        <w:rPr>
          <w:rFonts w:ascii="Arial" w:hAnsi="Arial" w:cs="Arial"/>
          <w:b/>
          <w:bCs/>
          <w:szCs w:val="22"/>
        </w:rPr>
      </w:pPr>
      <w:r w:rsidRPr="009F2CD3">
        <w:rPr>
          <w:rFonts w:ascii="Arial" w:hAnsi="Arial" w:cs="Arial"/>
          <w:b/>
          <w:bCs/>
          <w:szCs w:val="22"/>
        </w:rPr>
        <w:t xml:space="preserve">Email </w:t>
      </w:r>
      <w:hyperlink r:id="rId9" w:history="1">
        <w:r w:rsidRPr="009F2CD3">
          <w:rPr>
            <w:rStyle w:val="Hyperlink"/>
            <w:rFonts w:ascii="Arial" w:hAnsi="Arial" w:cs="Arial"/>
            <w:b/>
            <w:bCs/>
            <w:szCs w:val="22"/>
          </w:rPr>
          <w:t>hr@steinbach.ca</w:t>
        </w:r>
      </w:hyperlink>
    </w:p>
    <w:p w14:paraId="23ED0B28" w14:textId="77777777" w:rsidR="00AF3595" w:rsidRPr="009F2CD3" w:rsidRDefault="00AF3595" w:rsidP="00153FA1">
      <w:pPr>
        <w:ind w:left="90"/>
        <w:jc w:val="center"/>
        <w:rPr>
          <w:rFonts w:ascii="Arial" w:hAnsi="Arial" w:cs="Arial"/>
          <w:bCs/>
          <w:szCs w:val="22"/>
        </w:rPr>
      </w:pPr>
    </w:p>
    <w:p w14:paraId="2526CCE1" w14:textId="77777777" w:rsidR="00AF3595" w:rsidRPr="009F2CD3" w:rsidRDefault="00AF3595" w:rsidP="00153FA1">
      <w:pPr>
        <w:ind w:left="90"/>
        <w:jc w:val="center"/>
        <w:rPr>
          <w:rFonts w:ascii="Arial" w:hAnsi="Arial" w:cs="Arial"/>
          <w:sz w:val="18"/>
          <w:szCs w:val="18"/>
        </w:rPr>
      </w:pPr>
      <w:r w:rsidRPr="009F2CD3">
        <w:rPr>
          <w:rFonts w:ascii="Arial" w:hAnsi="Arial" w:cs="Arial"/>
          <w:sz w:val="18"/>
          <w:szCs w:val="18"/>
        </w:rPr>
        <w:t>We thank all who apply and advise that only those selected for further consideration will be contacted.</w:t>
      </w:r>
    </w:p>
    <w:p w14:paraId="668F307D" w14:textId="7F90A041" w:rsidR="00AF3595" w:rsidRPr="009F2CD3" w:rsidRDefault="00AF3595" w:rsidP="00153FA1">
      <w:pPr>
        <w:jc w:val="center"/>
        <w:rPr>
          <w:rFonts w:ascii="Arial" w:hAnsi="Arial" w:cs="Arial"/>
          <w:sz w:val="18"/>
          <w:szCs w:val="18"/>
        </w:rPr>
      </w:pPr>
      <w:r w:rsidRPr="009F2CD3">
        <w:rPr>
          <w:rFonts w:ascii="Arial" w:hAnsi="Arial" w:cs="Arial"/>
          <w:sz w:val="18"/>
          <w:szCs w:val="18"/>
        </w:rPr>
        <w:t xml:space="preserve">Visit our website at: </w:t>
      </w:r>
      <w:hyperlink r:id="rId10" w:history="1">
        <w:r w:rsidRPr="009F2CD3">
          <w:rPr>
            <w:rStyle w:val="Hyperlink"/>
            <w:rFonts w:ascii="Arial" w:hAnsi="Arial" w:cs="Arial"/>
            <w:sz w:val="18"/>
            <w:szCs w:val="18"/>
          </w:rPr>
          <w:t>www.steinbach.ca/careers</w:t>
        </w:r>
      </w:hyperlink>
    </w:p>
    <w:sectPr w:rsidR="00AF3595" w:rsidRPr="009F2CD3" w:rsidSect="00C55FBA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BF6"/>
    <w:multiLevelType w:val="hybridMultilevel"/>
    <w:tmpl w:val="29CCFBDA"/>
    <w:lvl w:ilvl="0" w:tplc="924289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643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7E2AF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2A4158"/>
    <w:multiLevelType w:val="hybridMultilevel"/>
    <w:tmpl w:val="1D1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1E6B"/>
    <w:multiLevelType w:val="hybridMultilevel"/>
    <w:tmpl w:val="3470F6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1271A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DF4CA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D6534F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BA55E6"/>
    <w:multiLevelType w:val="hybridMultilevel"/>
    <w:tmpl w:val="2EE6728E"/>
    <w:lvl w:ilvl="0" w:tplc="CFCA1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36F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0E3DDD"/>
    <w:multiLevelType w:val="hybridMultilevel"/>
    <w:tmpl w:val="24A6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260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D445A3"/>
    <w:multiLevelType w:val="hybridMultilevel"/>
    <w:tmpl w:val="6B3697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6408F"/>
    <w:multiLevelType w:val="hybridMultilevel"/>
    <w:tmpl w:val="00925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B69"/>
    <w:multiLevelType w:val="hybridMultilevel"/>
    <w:tmpl w:val="47B66A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2163E04"/>
    <w:multiLevelType w:val="hybridMultilevel"/>
    <w:tmpl w:val="A7363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63EE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0FC4B27"/>
    <w:multiLevelType w:val="hybridMultilevel"/>
    <w:tmpl w:val="DEC819DC"/>
    <w:lvl w:ilvl="0" w:tplc="CFCA1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194809">
    <w:abstractNumId w:val="9"/>
  </w:num>
  <w:num w:numId="2" w16cid:durableId="246889694">
    <w:abstractNumId w:val="11"/>
  </w:num>
  <w:num w:numId="3" w16cid:durableId="1099447743">
    <w:abstractNumId w:val="7"/>
  </w:num>
  <w:num w:numId="4" w16cid:durableId="336350990">
    <w:abstractNumId w:val="2"/>
  </w:num>
  <w:num w:numId="5" w16cid:durableId="450630035">
    <w:abstractNumId w:val="5"/>
  </w:num>
  <w:num w:numId="6" w16cid:durableId="1665622614">
    <w:abstractNumId w:val="17"/>
  </w:num>
  <w:num w:numId="7" w16cid:durableId="1250433178">
    <w:abstractNumId w:val="8"/>
  </w:num>
  <w:num w:numId="8" w16cid:durableId="125009191">
    <w:abstractNumId w:val="12"/>
  </w:num>
  <w:num w:numId="9" w16cid:durableId="3259808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648601">
    <w:abstractNumId w:val="0"/>
  </w:num>
  <w:num w:numId="11" w16cid:durableId="26218765">
    <w:abstractNumId w:val="16"/>
  </w:num>
  <w:num w:numId="12" w16cid:durableId="1149205712">
    <w:abstractNumId w:val="6"/>
  </w:num>
  <w:num w:numId="13" w16cid:durableId="260257112">
    <w:abstractNumId w:val="1"/>
  </w:num>
  <w:num w:numId="14" w16cid:durableId="822162587">
    <w:abstractNumId w:val="10"/>
  </w:num>
  <w:num w:numId="15" w16cid:durableId="1474518606">
    <w:abstractNumId w:val="13"/>
  </w:num>
  <w:num w:numId="16" w16cid:durableId="864439430">
    <w:abstractNumId w:val="15"/>
  </w:num>
  <w:num w:numId="17" w16cid:durableId="1869440839">
    <w:abstractNumId w:val="3"/>
  </w:num>
  <w:num w:numId="18" w16cid:durableId="542907814">
    <w:abstractNumId w:val="4"/>
  </w:num>
  <w:num w:numId="19" w16cid:durableId="1902404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35"/>
    <w:rsid w:val="00054BFF"/>
    <w:rsid w:val="00086F2C"/>
    <w:rsid w:val="000B2DC7"/>
    <w:rsid w:val="000B6488"/>
    <w:rsid w:val="000C1A74"/>
    <w:rsid w:val="000C2B68"/>
    <w:rsid w:val="00153FA1"/>
    <w:rsid w:val="0016645D"/>
    <w:rsid w:val="001666E7"/>
    <w:rsid w:val="00195995"/>
    <w:rsid w:val="001C7E1D"/>
    <w:rsid w:val="0021507E"/>
    <w:rsid w:val="00231886"/>
    <w:rsid w:val="0025287A"/>
    <w:rsid w:val="00284F96"/>
    <w:rsid w:val="002873DF"/>
    <w:rsid w:val="002B244C"/>
    <w:rsid w:val="002E707D"/>
    <w:rsid w:val="00301633"/>
    <w:rsid w:val="00304A92"/>
    <w:rsid w:val="00360908"/>
    <w:rsid w:val="003A34AC"/>
    <w:rsid w:val="003B62F0"/>
    <w:rsid w:val="003D56D1"/>
    <w:rsid w:val="003F1311"/>
    <w:rsid w:val="00406D44"/>
    <w:rsid w:val="004260C1"/>
    <w:rsid w:val="00466156"/>
    <w:rsid w:val="00482E83"/>
    <w:rsid w:val="0050624C"/>
    <w:rsid w:val="00551DD5"/>
    <w:rsid w:val="00573B61"/>
    <w:rsid w:val="00592570"/>
    <w:rsid w:val="00595D5E"/>
    <w:rsid w:val="005B3728"/>
    <w:rsid w:val="005C34FC"/>
    <w:rsid w:val="00624DCA"/>
    <w:rsid w:val="00635C04"/>
    <w:rsid w:val="00645310"/>
    <w:rsid w:val="00667308"/>
    <w:rsid w:val="0067464B"/>
    <w:rsid w:val="006777D0"/>
    <w:rsid w:val="006A46B0"/>
    <w:rsid w:val="006C76E3"/>
    <w:rsid w:val="006D5451"/>
    <w:rsid w:val="00720A3B"/>
    <w:rsid w:val="007914D8"/>
    <w:rsid w:val="00791801"/>
    <w:rsid w:val="00797275"/>
    <w:rsid w:val="007C4323"/>
    <w:rsid w:val="007C67B8"/>
    <w:rsid w:val="00836F51"/>
    <w:rsid w:val="008732DC"/>
    <w:rsid w:val="00897938"/>
    <w:rsid w:val="008D79C3"/>
    <w:rsid w:val="00903E34"/>
    <w:rsid w:val="00915712"/>
    <w:rsid w:val="00947C2F"/>
    <w:rsid w:val="00954B29"/>
    <w:rsid w:val="009C3076"/>
    <w:rsid w:val="009D5566"/>
    <w:rsid w:val="009D6041"/>
    <w:rsid w:val="009F2CD3"/>
    <w:rsid w:val="00A35C9D"/>
    <w:rsid w:val="00A40CB2"/>
    <w:rsid w:val="00A92144"/>
    <w:rsid w:val="00AB6A61"/>
    <w:rsid w:val="00AD1511"/>
    <w:rsid w:val="00AD2C3E"/>
    <w:rsid w:val="00AD5BE6"/>
    <w:rsid w:val="00AD7C27"/>
    <w:rsid w:val="00AE7E23"/>
    <w:rsid w:val="00AF3595"/>
    <w:rsid w:val="00B246A7"/>
    <w:rsid w:val="00BA0451"/>
    <w:rsid w:val="00BA4E0D"/>
    <w:rsid w:val="00BB2B35"/>
    <w:rsid w:val="00C2117A"/>
    <w:rsid w:val="00C55FBA"/>
    <w:rsid w:val="00C75B91"/>
    <w:rsid w:val="00CB4A0A"/>
    <w:rsid w:val="00CF3990"/>
    <w:rsid w:val="00D17529"/>
    <w:rsid w:val="00D2126A"/>
    <w:rsid w:val="00D7081F"/>
    <w:rsid w:val="00D94B38"/>
    <w:rsid w:val="00D9584A"/>
    <w:rsid w:val="00DA46E5"/>
    <w:rsid w:val="00DB46E2"/>
    <w:rsid w:val="00DC0B71"/>
    <w:rsid w:val="00DC6E79"/>
    <w:rsid w:val="00DF0F9A"/>
    <w:rsid w:val="00E24CE3"/>
    <w:rsid w:val="00E63179"/>
    <w:rsid w:val="00E75D9B"/>
    <w:rsid w:val="00E864C3"/>
    <w:rsid w:val="00E918B3"/>
    <w:rsid w:val="00F04592"/>
    <w:rsid w:val="00F13A9E"/>
    <w:rsid w:val="00F34852"/>
    <w:rsid w:val="00F4329E"/>
    <w:rsid w:val="00F943CB"/>
    <w:rsid w:val="00F977B4"/>
    <w:rsid w:val="00FA24F6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D81C"/>
  <w15:chartTrackingRefBased/>
  <w15:docId w15:val="{CEF96BEA-C496-44AA-A7E6-4F228CF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ind w:firstLine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C432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C4323"/>
    <w:rPr>
      <w:rFonts w:ascii="Tahoma" w:hAnsi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F3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teinbach.ca/career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r@steinbac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ea118-d302-43ab-af21-08886871c62f"/>
    <lcf76f155ced4ddcb4097134ff3c332f xmlns="035ddb02-4227-4956-9506-004deb64fa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30C6E9C38B748BEF2334534DAC011" ma:contentTypeVersion="13" ma:contentTypeDescription="Create a new document." ma:contentTypeScope="" ma:versionID="c748ba56c933b66c7060a69cb7ae5e24">
  <xsd:schema xmlns:xsd="http://www.w3.org/2001/XMLSchema" xmlns:xs="http://www.w3.org/2001/XMLSchema" xmlns:p="http://schemas.microsoft.com/office/2006/metadata/properties" xmlns:ns2="035ddb02-4227-4956-9506-004deb64fafe" xmlns:ns3="150ea118-d302-43ab-af21-08886871c62f" targetNamespace="http://schemas.microsoft.com/office/2006/metadata/properties" ma:root="true" ma:fieldsID="a7e665815a72b06cccda3d3208f8c235" ns2:_="" ns3:_="">
    <xsd:import namespace="035ddb02-4227-4956-9506-004deb64fafe"/>
    <xsd:import namespace="150ea118-d302-43ab-af21-08886871c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ddb02-4227-4956-9506-004deb64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e542c0-f1ed-43e4-9832-df07cfe9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a118-d302-43ab-af21-08886871c6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a2fd31-dbc3-433b-9ad3-99a28725d13d}" ma:internalName="TaxCatchAll" ma:showField="CatchAllData" ma:web="150ea118-d302-43ab-af21-08886871c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3E598-68E6-4BDE-A1F7-11E2EA8A31F0}">
  <ds:schemaRefs>
    <ds:schemaRef ds:uri="http://schemas.microsoft.com/office/2006/metadata/properties"/>
    <ds:schemaRef ds:uri="http://schemas.microsoft.com/office/infopath/2007/PartnerControls"/>
    <ds:schemaRef ds:uri="150ea118-d302-43ab-af21-08886871c62f"/>
    <ds:schemaRef ds:uri="035ddb02-4227-4956-9506-004deb64fafe"/>
  </ds:schemaRefs>
</ds:datastoreItem>
</file>

<file path=customXml/itemProps2.xml><?xml version="1.0" encoding="utf-8"?>
<ds:datastoreItem xmlns:ds="http://schemas.openxmlformats.org/officeDocument/2006/customXml" ds:itemID="{326CF4A3-3C7D-40DC-8385-80E1AF40E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D6501-1329-4250-BD3A-DF365140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ddb02-4227-4956-9506-004deb64fafe"/>
    <ds:schemaRef ds:uri="150ea118-d302-43ab-af21-08886871c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1630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STEINBACH</vt:lpstr>
    </vt:vector>
  </TitlesOfParts>
  <Company/>
  <LinksUpToDate>false</LinksUpToDate>
  <CharactersWithSpaces>1851</CharactersWithSpaces>
  <SharedDoc>false</SharedDoc>
  <HLinks>
    <vt:vector size="12" baseType="variant">
      <vt:variant>
        <vt:i4>6291575</vt:i4>
      </vt:variant>
      <vt:variant>
        <vt:i4>3</vt:i4>
      </vt:variant>
      <vt:variant>
        <vt:i4>0</vt:i4>
      </vt:variant>
      <vt:variant>
        <vt:i4>5</vt:i4>
      </vt:variant>
      <vt:variant>
        <vt:lpwstr>http://www.steinbach.ca/careers</vt:lpwstr>
      </vt:variant>
      <vt:variant>
        <vt:lpwstr/>
      </vt:variant>
      <vt:variant>
        <vt:i4>1638442</vt:i4>
      </vt:variant>
      <vt:variant>
        <vt:i4>0</vt:i4>
      </vt:variant>
      <vt:variant>
        <vt:i4>0</vt:i4>
      </vt:variant>
      <vt:variant>
        <vt:i4>5</vt:i4>
      </vt:variant>
      <vt:variant>
        <vt:lpwstr>mailto:hr@steinbach.ca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STEINBACH</dc:title>
  <dc:subject/>
  <dc:creator>City of Steinbach</dc:creator>
  <cp:keywords/>
  <cp:lastModifiedBy>Sabrina Neufeld</cp:lastModifiedBy>
  <cp:revision>35</cp:revision>
  <cp:lastPrinted>2023-08-22T20:23:00Z</cp:lastPrinted>
  <dcterms:created xsi:type="dcterms:W3CDTF">2026-06-02T16:56:00Z</dcterms:created>
  <dcterms:modified xsi:type="dcterms:W3CDTF">2026-06-03T14:13:00Z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0x0101004DD30C6E9C38B748BEF2334534DAC011</vt:lpwstr>
  </property>
</Properties>
</file>